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F9D" w14:textId="77777777"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3712542" w:rsidR="009747C6" w:rsidRPr="00CF155C" w:rsidRDefault="009747C6" w:rsidP="009747C6">
      <w:pPr>
        <w:spacing w:after="0"/>
        <w:jc w:val="center"/>
        <w:rPr>
          <w:b/>
          <w:color w:val="FF0000"/>
          <w:sz w:val="44"/>
          <w:szCs w:val="44"/>
        </w:rPr>
      </w:pPr>
      <w:r w:rsidRPr="00CF155C">
        <w:rPr>
          <w:b/>
          <w:color w:val="FF0000"/>
          <w:sz w:val="44"/>
          <w:szCs w:val="44"/>
        </w:rPr>
        <w:t>MNA S</w:t>
      </w:r>
      <w:r w:rsidR="003A2B46">
        <w:rPr>
          <w:b/>
          <w:color w:val="FF0000"/>
          <w:sz w:val="44"/>
          <w:szCs w:val="44"/>
        </w:rPr>
        <w:t>QD</w:t>
      </w:r>
      <w:r w:rsidRPr="00CF155C">
        <w:rPr>
          <w:b/>
          <w:color w:val="FF0000"/>
          <w:sz w:val="44"/>
          <w:szCs w:val="44"/>
        </w:rPr>
        <w:t xml:space="preserve">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tewide display ads listed below</w:t>
      </w:r>
    </w:p>
    <w:p w14:paraId="3246127C" w14:textId="6C3DFCB6" w:rsidR="008B0163" w:rsidRDefault="008B0163" w:rsidP="00E1754F">
      <w:pPr>
        <w:pStyle w:val="ListParagraph"/>
        <w:numPr>
          <w:ilvl w:val="0"/>
          <w:numId w:val="1"/>
        </w:numPr>
        <w:spacing w:after="0"/>
      </w:pPr>
      <w:r>
        <w:t xml:space="preserve">You’ll find the ads at: </w:t>
      </w:r>
      <w:hyperlink r:id="rId6" w:history="1">
        <w:r w:rsidR="00615DD0" w:rsidRPr="00615DD0">
          <w:rPr>
            <w:color w:val="0000FF"/>
            <w:u w:val="single"/>
          </w:rPr>
          <w:t>Member Access | Montana Newspaper Association (mtnewspapers.com)</w:t>
        </w:r>
      </w:hyperlink>
    </w:p>
    <w:p w14:paraId="453FFF54" w14:textId="7353F4D5" w:rsidR="008B0163" w:rsidRDefault="008B0163" w:rsidP="009747C6">
      <w:pPr>
        <w:pStyle w:val="ListParagraph"/>
        <w:numPr>
          <w:ilvl w:val="0"/>
          <w:numId w:val="1"/>
        </w:numPr>
        <w:spacing w:after="0"/>
      </w:pPr>
      <w:r>
        <w:t xml:space="preserve">Ads most often are in both </w:t>
      </w:r>
      <w:r w:rsidR="00E90A82">
        <w:t>4.9 and 4.8</w:t>
      </w:r>
      <w:r>
        <w:t xml:space="preserve"> column widths</w:t>
      </w:r>
    </w:p>
    <w:p w14:paraId="43332304" w14:textId="60238C6E" w:rsidR="008B0163" w:rsidRDefault="00520EF8" w:rsidP="009747C6">
      <w:pPr>
        <w:pStyle w:val="ListParagraph"/>
        <w:numPr>
          <w:ilvl w:val="0"/>
          <w:numId w:val="1"/>
        </w:numPr>
        <w:spacing w:after="0"/>
      </w:pPr>
      <w:r>
        <w:t xml:space="preserve">For assistance, please contact </w:t>
      </w:r>
      <w:r w:rsidR="00263FD6">
        <w:t>Brian Allfrey</w:t>
      </w:r>
      <w:r>
        <w:t xml:space="preserve"> at </w:t>
      </w:r>
      <w:hyperlink r:id="rId7" w:history="1">
        <w:r w:rsidR="00263FD6" w:rsidRPr="00F102EE">
          <w:rPr>
            <w:rStyle w:val="Hyperlink"/>
          </w:rPr>
          <w:t>ed@mtnewspapers.com</w:t>
        </w:r>
      </w:hyperlink>
      <w:r w:rsidR="00263FD6">
        <w:t xml:space="preserve"> </w:t>
      </w:r>
      <w:r>
        <w:t xml:space="preserve">or </w:t>
      </w:r>
      <w:r w:rsidR="00263FD6">
        <w:t>Denice Page</w:t>
      </w:r>
      <w:r>
        <w:t xml:space="preserve"> at </w:t>
      </w:r>
      <w:hyperlink r:id="rId8" w:history="1">
        <w:r w:rsidR="00263FD6" w:rsidRPr="00F102EE">
          <w:rPr>
            <w:rStyle w:val="Hyperlink"/>
          </w:rPr>
          <w:t>ads@mtnewspapers.com</w:t>
        </w:r>
      </w:hyperlink>
    </w:p>
    <w:p w14:paraId="4DB4479A" w14:textId="77777777" w:rsidR="00263FD6" w:rsidRDefault="00263FD6" w:rsidP="00263FD6">
      <w:pPr>
        <w:pStyle w:val="ListParagraph"/>
        <w:spacing w:after="0"/>
      </w:pPr>
    </w:p>
    <w:p w14:paraId="0D9A617A" w14:textId="77777777" w:rsidR="00520EF8" w:rsidRPr="002C284A" w:rsidRDefault="00520EF8" w:rsidP="00520EF8">
      <w:pPr>
        <w:pStyle w:val="ListParagraph"/>
        <w:spacing w:after="0"/>
        <w:ind w:left="1440"/>
        <w:jc w:val="center"/>
        <w:rPr>
          <w:sz w:val="20"/>
          <w:szCs w:val="20"/>
        </w:rPr>
      </w:pPr>
    </w:p>
    <w:p w14:paraId="769A2EC1" w14:textId="77777777" w:rsidR="00520EF8" w:rsidRDefault="00520EF8" w:rsidP="00520EF8">
      <w:pPr>
        <w:spacing w:after="0"/>
        <w:jc w:val="center"/>
        <w:rPr>
          <w:b/>
          <w:color w:val="FF0000"/>
          <w:sz w:val="48"/>
          <w:szCs w:val="48"/>
        </w:rPr>
      </w:pPr>
      <w:r w:rsidRPr="00520EF8">
        <w:rPr>
          <w:b/>
          <w:color w:val="FF0000"/>
          <w:sz w:val="48"/>
          <w:szCs w:val="48"/>
        </w:rPr>
        <w:t>Ad</w:t>
      </w:r>
      <w:r>
        <w:rPr>
          <w:b/>
          <w:color w:val="FF0000"/>
          <w:sz w:val="48"/>
          <w:szCs w:val="48"/>
        </w:rPr>
        <w:t>s</w:t>
      </w:r>
      <w:r w:rsidRPr="00520EF8">
        <w:rPr>
          <w:b/>
          <w:color w:val="FF0000"/>
          <w:sz w:val="48"/>
          <w:szCs w:val="48"/>
        </w:rPr>
        <w:t xml:space="preserve"> for the Week of </w:t>
      </w:r>
    </w:p>
    <w:p w14:paraId="14008D1D" w14:textId="50BC74A4" w:rsidR="00520EF8" w:rsidRPr="00520EF8" w:rsidRDefault="003861A8" w:rsidP="00F65780">
      <w:pPr>
        <w:spacing w:after="0"/>
        <w:jc w:val="center"/>
        <w:rPr>
          <w:b/>
          <w:color w:val="FF0000"/>
          <w:sz w:val="48"/>
          <w:szCs w:val="48"/>
        </w:rPr>
      </w:pPr>
      <w:r>
        <w:rPr>
          <w:b/>
          <w:color w:val="FF0000"/>
          <w:sz w:val="48"/>
          <w:szCs w:val="48"/>
        </w:rPr>
        <w:t xml:space="preserve">April </w:t>
      </w:r>
      <w:r w:rsidR="00DC4A6A">
        <w:rPr>
          <w:b/>
          <w:color w:val="FF0000"/>
          <w:sz w:val="48"/>
          <w:szCs w:val="48"/>
        </w:rPr>
        <w:t>2</w:t>
      </w:r>
      <w:r w:rsidR="00C9454C">
        <w:rPr>
          <w:b/>
          <w:color w:val="FF0000"/>
          <w:sz w:val="48"/>
          <w:szCs w:val="48"/>
        </w:rPr>
        <w:t>8</w:t>
      </w:r>
      <w:r w:rsidR="00615DD0">
        <w:rPr>
          <w:b/>
          <w:color w:val="FF0000"/>
          <w:sz w:val="48"/>
          <w:szCs w:val="48"/>
        </w:rPr>
        <w:t xml:space="preserve"> </w:t>
      </w:r>
      <w:r w:rsidR="001601A6">
        <w:rPr>
          <w:b/>
          <w:color w:val="FF0000"/>
          <w:sz w:val="48"/>
          <w:szCs w:val="48"/>
        </w:rPr>
        <w:t>–</w:t>
      </w:r>
      <w:r w:rsidR="00142CFC">
        <w:rPr>
          <w:b/>
          <w:color w:val="FF0000"/>
          <w:sz w:val="48"/>
          <w:szCs w:val="48"/>
        </w:rPr>
        <w:t xml:space="preserve"> </w:t>
      </w:r>
      <w:r w:rsidR="00C9454C">
        <w:rPr>
          <w:b/>
          <w:color w:val="FF0000"/>
          <w:sz w:val="48"/>
          <w:szCs w:val="48"/>
        </w:rPr>
        <w:t>May 4</w:t>
      </w:r>
      <w:r w:rsidR="00927404">
        <w:rPr>
          <w:b/>
          <w:color w:val="FF0000"/>
          <w:sz w:val="48"/>
          <w:szCs w:val="48"/>
        </w:rPr>
        <w:t>,</w:t>
      </w:r>
      <w:r w:rsidR="001601A6">
        <w:rPr>
          <w:b/>
          <w:color w:val="FF0000"/>
          <w:sz w:val="48"/>
          <w:szCs w:val="48"/>
        </w:rPr>
        <w:t xml:space="preserve"> 20</w:t>
      </w:r>
      <w:r w:rsidR="004B6728">
        <w:rPr>
          <w:b/>
          <w:color w:val="FF0000"/>
          <w:sz w:val="48"/>
          <w:szCs w:val="48"/>
        </w:rPr>
        <w:t>2</w:t>
      </w:r>
      <w:r w:rsidR="007875C6">
        <w:rPr>
          <w:b/>
          <w:color w:val="FF0000"/>
          <w:sz w:val="48"/>
          <w:szCs w:val="48"/>
        </w:rPr>
        <w:t>4</w:t>
      </w:r>
    </w:p>
    <w:p w14:paraId="743253B2" w14:textId="77777777" w:rsidR="00520EF8" w:rsidRPr="002C284A" w:rsidRDefault="002C284A" w:rsidP="002C284A">
      <w:pPr>
        <w:tabs>
          <w:tab w:val="left" w:pos="6375"/>
        </w:tabs>
        <w:spacing w:after="0"/>
        <w:rPr>
          <w:b/>
          <w:color w:val="FF0000"/>
          <w:sz w:val="20"/>
          <w:szCs w:val="20"/>
        </w:rPr>
      </w:pPr>
      <w:r>
        <w:rPr>
          <w:b/>
          <w:color w:val="FF0000"/>
          <w:sz w:val="48"/>
          <w:szCs w:val="48"/>
        </w:rPr>
        <w:tab/>
      </w:r>
    </w:p>
    <w:p w14:paraId="49C1BC6A" w14:textId="77777777" w:rsidR="00520EF8" w:rsidRPr="00140B24" w:rsidRDefault="002C284A" w:rsidP="002C284A">
      <w:pPr>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286605F3" w14:textId="1AF6028F" w:rsidR="00520EF8" w:rsidRDefault="00000000" w:rsidP="00520EF8">
      <w:pPr>
        <w:spacing w:after="0"/>
      </w:pPr>
      <w:r>
        <w:pict w14:anchorId="4D1565C7">
          <v:rect id="_x0000_i1026" style="width:0;height:1.5pt" o:hralign="center" o:bullet="t" o:hrstd="t" o:hr="t" fillcolor="#a0a0a0" stroked="f"/>
        </w:pict>
      </w:r>
    </w:p>
    <w:p w14:paraId="275AFF6E" w14:textId="77777777" w:rsidR="00927404" w:rsidRDefault="00927404" w:rsidP="00927404">
      <w:pPr>
        <w:spacing w:after="0"/>
        <w:ind w:firstLine="720"/>
        <w:rPr>
          <w:b/>
        </w:rPr>
      </w:pPr>
    </w:p>
    <w:p w14:paraId="274C2C42" w14:textId="07F489B1" w:rsidR="008D47F1" w:rsidRDefault="001B14C9" w:rsidP="005E1734">
      <w:pPr>
        <w:spacing w:after="0"/>
        <w:jc w:val="center"/>
        <w:rPr>
          <w:b/>
          <w:sz w:val="52"/>
          <w:szCs w:val="52"/>
        </w:rPr>
      </w:pPr>
      <w:r>
        <w:rPr>
          <w:b/>
          <w:sz w:val="52"/>
          <w:szCs w:val="52"/>
        </w:rPr>
        <w:t>NONE</w:t>
      </w:r>
    </w:p>
    <w:p w14:paraId="6242A339" w14:textId="5A122310" w:rsidR="00ED2883" w:rsidRPr="00F346D1" w:rsidRDefault="00971F19" w:rsidP="005E0852">
      <w:pPr>
        <w:spacing w:after="0"/>
        <w:rPr>
          <w:b/>
        </w:rPr>
      </w:pPr>
      <w:r w:rsidRPr="00F346D1">
        <w:rPr>
          <w:b/>
        </w:rPr>
        <w:tab/>
      </w:r>
    </w:p>
    <w:p w14:paraId="67837432" w14:textId="77777777" w:rsidR="002C284A" w:rsidRDefault="00000000" w:rsidP="002C284A">
      <w:pPr>
        <w:spacing w:after="0"/>
      </w:pPr>
      <w:r>
        <w:pict w14:anchorId="48EE6C44">
          <v:rect id="_x0000_i1027" style="width:0;height:1.5pt" o:hralign="center" o:hrstd="t" o:hr="t" fillcolor="#a0a0a0" stroked="f"/>
        </w:pict>
      </w:r>
    </w:p>
    <w:p w14:paraId="6C137112" w14:textId="6F21CC41" w:rsidR="00520EF8" w:rsidRPr="009747C6" w:rsidRDefault="002C284A" w:rsidP="00D70F5C">
      <w:pPr>
        <w:spacing w:after="0"/>
        <w:rPr>
          <w:b/>
          <w:color w:val="FF0000"/>
          <w:sz w:val="48"/>
          <w:szCs w:val="48"/>
        </w:rPr>
      </w:pPr>
      <w:r>
        <w:t>Thank you for publishing these ads.  The statewide advertising program is an important feature of the MNA advertising services.  All participating members have an opportunity to sell the statewide advertising program.</w:t>
      </w:r>
    </w:p>
    <w:sectPr w:rsidR="00520EF8" w:rsidRPr="009747C6" w:rsidSect="00F15D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922526600">
    <w:abstractNumId w:val="0"/>
  </w:num>
  <w:num w:numId="2" w16cid:durableId="1451431239">
    <w:abstractNumId w:val="2"/>
  </w:num>
  <w:num w:numId="3" w16cid:durableId="1742019703">
    <w:abstractNumId w:val="1"/>
  </w:num>
  <w:num w:numId="4" w16cid:durableId="754783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4DCD"/>
    <w:rsid w:val="00007A0F"/>
    <w:rsid w:val="00023F5B"/>
    <w:rsid w:val="0002503F"/>
    <w:rsid w:val="00027FBB"/>
    <w:rsid w:val="00035AFD"/>
    <w:rsid w:val="00040B28"/>
    <w:rsid w:val="000435D1"/>
    <w:rsid w:val="0004695C"/>
    <w:rsid w:val="0006197C"/>
    <w:rsid w:val="0006643B"/>
    <w:rsid w:val="00075C88"/>
    <w:rsid w:val="00097924"/>
    <w:rsid w:val="000A4764"/>
    <w:rsid w:val="000B0CEA"/>
    <w:rsid w:val="000C1535"/>
    <w:rsid w:val="000C3227"/>
    <w:rsid w:val="000C3CE4"/>
    <w:rsid w:val="000C6F50"/>
    <w:rsid w:val="000D3205"/>
    <w:rsid w:val="000D6351"/>
    <w:rsid w:val="000F0EFB"/>
    <w:rsid w:val="00104C7E"/>
    <w:rsid w:val="00117A3B"/>
    <w:rsid w:val="00131889"/>
    <w:rsid w:val="00131C38"/>
    <w:rsid w:val="001332A5"/>
    <w:rsid w:val="00140B24"/>
    <w:rsid w:val="00142CFC"/>
    <w:rsid w:val="00143533"/>
    <w:rsid w:val="00143A5C"/>
    <w:rsid w:val="001601A6"/>
    <w:rsid w:val="00174CB0"/>
    <w:rsid w:val="0017713D"/>
    <w:rsid w:val="0019547E"/>
    <w:rsid w:val="001967A4"/>
    <w:rsid w:val="001A78C8"/>
    <w:rsid w:val="001B14C9"/>
    <w:rsid w:val="001B1F31"/>
    <w:rsid w:val="001C0EB4"/>
    <w:rsid w:val="001C69B7"/>
    <w:rsid w:val="001C7A16"/>
    <w:rsid w:val="001D0693"/>
    <w:rsid w:val="001E2694"/>
    <w:rsid w:val="001E7081"/>
    <w:rsid w:val="001E7266"/>
    <w:rsid w:val="001F027A"/>
    <w:rsid w:val="001F42AB"/>
    <w:rsid w:val="00202692"/>
    <w:rsid w:val="00207F73"/>
    <w:rsid w:val="00213B0B"/>
    <w:rsid w:val="00215359"/>
    <w:rsid w:val="002156C2"/>
    <w:rsid w:val="00221453"/>
    <w:rsid w:val="00240F2E"/>
    <w:rsid w:val="00242EA3"/>
    <w:rsid w:val="00244355"/>
    <w:rsid w:val="0024498D"/>
    <w:rsid w:val="00245371"/>
    <w:rsid w:val="00245534"/>
    <w:rsid w:val="00246ACA"/>
    <w:rsid w:val="00250FC3"/>
    <w:rsid w:val="00252B9F"/>
    <w:rsid w:val="0025511F"/>
    <w:rsid w:val="00257D98"/>
    <w:rsid w:val="00263FD6"/>
    <w:rsid w:val="00271318"/>
    <w:rsid w:val="002734C3"/>
    <w:rsid w:val="00273C2E"/>
    <w:rsid w:val="00285754"/>
    <w:rsid w:val="00285C38"/>
    <w:rsid w:val="00291885"/>
    <w:rsid w:val="002936AE"/>
    <w:rsid w:val="00294841"/>
    <w:rsid w:val="002A1BA2"/>
    <w:rsid w:val="002A3DE8"/>
    <w:rsid w:val="002A4F75"/>
    <w:rsid w:val="002B7BCA"/>
    <w:rsid w:val="002C284A"/>
    <w:rsid w:val="002C398B"/>
    <w:rsid w:val="002D2407"/>
    <w:rsid w:val="002D3E46"/>
    <w:rsid w:val="002D435B"/>
    <w:rsid w:val="002E0037"/>
    <w:rsid w:val="002E13BC"/>
    <w:rsid w:val="002E605B"/>
    <w:rsid w:val="002F23CA"/>
    <w:rsid w:val="002F4C16"/>
    <w:rsid w:val="00304B1B"/>
    <w:rsid w:val="00305589"/>
    <w:rsid w:val="00316099"/>
    <w:rsid w:val="00321A6F"/>
    <w:rsid w:val="00330E47"/>
    <w:rsid w:val="00331469"/>
    <w:rsid w:val="00332794"/>
    <w:rsid w:val="00333A2E"/>
    <w:rsid w:val="00333D68"/>
    <w:rsid w:val="00337A1D"/>
    <w:rsid w:val="00337BF2"/>
    <w:rsid w:val="00361C9C"/>
    <w:rsid w:val="00361EE6"/>
    <w:rsid w:val="0036262E"/>
    <w:rsid w:val="0038426C"/>
    <w:rsid w:val="003861A8"/>
    <w:rsid w:val="003934FD"/>
    <w:rsid w:val="00394A7C"/>
    <w:rsid w:val="003967EC"/>
    <w:rsid w:val="003A2B46"/>
    <w:rsid w:val="003A2CFB"/>
    <w:rsid w:val="003A436D"/>
    <w:rsid w:val="003B1F31"/>
    <w:rsid w:val="003C1B4E"/>
    <w:rsid w:val="003C297F"/>
    <w:rsid w:val="003D34B8"/>
    <w:rsid w:val="003D61F7"/>
    <w:rsid w:val="003F3A51"/>
    <w:rsid w:val="00406EEF"/>
    <w:rsid w:val="00424E6C"/>
    <w:rsid w:val="00427C04"/>
    <w:rsid w:val="00440E02"/>
    <w:rsid w:val="00443BD8"/>
    <w:rsid w:val="00445988"/>
    <w:rsid w:val="0045021C"/>
    <w:rsid w:val="004674A8"/>
    <w:rsid w:val="00472331"/>
    <w:rsid w:val="0047426E"/>
    <w:rsid w:val="004855D3"/>
    <w:rsid w:val="00492EB8"/>
    <w:rsid w:val="0049517B"/>
    <w:rsid w:val="004A11A0"/>
    <w:rsid w:val="004A4309"/>
    <w:rsid w:val="004B1215"/>
    <w:rsid w:val="004B6728"/>
    <w:rsid w:val="004B6B9E"/>
    <w:rsid w:val="004C1B58"/>
    <w:rsid w:val="004C5BBD"/>
    <w:rsid w:val="004C6B1E"/>
    <w:rsid w:val="004D3F01"/>
    <w:rsid w:val="004D4B73"/>
    <w:rsid w:val="004D7FD8"/>
    <w:rsid w:val="004E35E1"/>
    <w:rsid w:val="004E3BDF"/>
    <w:rsid w:val="0050280A"/>
    <w:rsid w:val="00502C3D"/>
    <w:rsid w:val="005066A3"/>
    <w:rsid w:val="00507272"/>
    <w:rsid w:val="00513C60"/>
    <w:rsid w:val="0051560D"/>
    <w:rsid w:val="00520EF8"/>
    <w:rsid w:val="00525BCB"/>
    <w:rsid w:val="00532AD4"/>
    <w:rsid w:val="0053601F"/>
    <w:rsid w:val="005360D5"/>
    <w:rsid w:val="00537E73"/>
    <w:rsid w:val="00543AFD"/>
    <w:rsid w:val="00550A35"/>
    <w:rsid w:val="00571DB8"/>
    <w:rsid w:val="00575BAE"/>
    <w:rsid w:val="005836EB"/>
    <w:rsid w:val="00585A97"/>
    <w:rsid w:val="00590695"/>
    <w:rsid w:val="00595C97"/>
    <w:rsid w:val="005A7A4B"/>
    <w:rsid w:val="005B1690"/>
    <w:rsid w:val="005D384C"/>
    <w:rsid w:val="005E0852"/>
    <w:rsid w:val="005E08FF"/>
    <w:rsid w:val="005E1734"/>
    <w:rsid w:val="005E7444"/>
    <w:rsid w:val="005F0BF2"/>
    <w:rsid w:val="005F3AB1"/>
    <w:rsid w:val="00611A8A"/>
    <w:rsid w:val="00612A7F"/>
    <w:rsid w:val="00615DD0"/>
    <w:rsid w:val="00617095"/>
    <w:rsid w:val="00620C7C"/>
    <w:rsid w:val="006255D4"/>
    <w:rsid w:val="00626B37"/>
    <w:rsid w:val="00626BCE"/>
    <w:rsid w:val="00627BEC"/>
    <w:rsid w:val="00646D74"/>
    <w:rsid w:val="00647BC9"/>
    <w:rsid w:val="0065284D"/>
    <w:rsid w:val="00676E77"/>
    <w:rsid w:val="00682977"/>
    <w:rsid w:val="006921E1"/>
    <w:rsid w:val="00694214"/>
    <w:rsid w:val="006A55BB"/>
    <w:rsid w:val="006B7B49"/>
    <w:rsid w:val="006C2F5B"/>
    <w:rsid w:val="006C5E07"/>
    <w:rsid w:val="006C6DDE"/>
    <w:rsid w:val="006D2F1D"/>
    <w:rsid w:val="006E5295"/>
    <w:rsid w:val="006E57C8"/>
    <w:rsid w:val="006F0410"/>
    <w:rsid w:val="006F236F"/>
    <w:rsid w:val="00712ADB"/>
    <w:rsid w:val="00716BA8"/>
    <w:rsid w:val="00717381"/>
    <w:rsid w:val="007219E6"/>
    <w:rsid w:val="00725BB8"/>
    <w:rsid w:val="00743481"/>
    <w:rsid w:val="00767962"/>
    <w:rsid w:val="00770360"/>
    <w:rsid w:val="00777C7A"/>
    <w:rsid w:val="00783E0B"/>
    <w:rsid w:val="007875C6"/>
    <w:rsid w:val="00791ADE"/>
    <w:rsid w:val="00794719"/>
    <w:rsid w:val="00794C11"/>
    <w:rsid w:val="00795B2A"/>
    <w:rsid w:val="00795F30"/>
    <w:rsid w:val="007A48A7"/>
    <w:rsid w:val="007B65D6"/>
    <w:rsid w:val="007B7478"/>
    <w:rsid w:val="007B74D8"/>
    <w:rsid w:val="007C3FD4"/>
    <w:rsid w:val="007C6485"/>
    <w:rsid w:val="007D0CEB"/>
    <w:rsid w:val="007D3DB8"/>
    <w:rsid w:val="007E044E"/>
    <w:rsid w:val="007F40FF"/>
    <w:rsid w:val="007F7060"/>
    <w:rsid w:val="008004D5"/>
    <w:rsid w:val="008008C2"/>
    <w:rsid w:val="008044B3"/>
    <w:rsid w:val="008208EE"/>
    <w:rsid w:val="00826994"/>
    <w:rsid w:val="00835E91"/>
    <w:rsid w:val="00835F01"/>
    <w:rsid w:val="00844366"/>
    <w:rsid w:val="00852528"/>
    <w:rsid w:val="008649FA"/>
    <w:rsid w:val="00865ACE"/>
    <w:rsid w:val="008725FB"/>
    <w:rsid w:val="008769BA"/>
    <w:rsid w:val="00885069"/>
    <w:rsid w:val="00890793"/>
    <w:rsid w:val="00894169"/>
    <w:rsid w:val="008A0620"/>
    <w:rsid w:val="008A7DF3"/>
    <w:rsid w:val="008B0163"/>
    <w:rsid w:val="008B224B"/>
    <w:rsid w:val="008C02D8"/>
    <w:rsid w:val="008D47F1"/>
    <w:rsid w:val="008F39A5"/>
    <w:rsid w:val="008F3E25"/>
    <w:rsid w:val="00904D9F"/>
    <w:rsid w:val="00910498"/>
    <w:rsid w:val="00913328"/>
    <w:rsid w:val="00925341"/>
    <w:rsid w:val="00927404"/>
    <w:rsid w:val="009275C7"/>
    <w:rsid w:val="0094278A"/>
    <w:rsid w:val="009449D7"/>
    <w:rsid w:val="00962E1B"/>
    <w:rsid w:val="009643A4"/>
    <w:rsid w:val="0096560E"/>
    <w:rsid w:val="00971F19"/>
    <w:rsid w:val="009747C6"/>
    <w:rsid w:val="00986646"/>
    <w:rsid w:val="00991AD4"/>
    <w:rsid w:val="009A38B6"/>
    <w:rsid w:val="009B2D73"/>
    <w:rsid w:val="009B6E74"/>
    <w:rsid w:val="009C6141"/>
    <w:rsid w:val="009D1423"/>
    <w:rsid w:val="009D1957"/>
    <w:rsid w:val="009D5A4E"/>
    <w:rsid w:val="009D5C7F"/>
    <w:rsid w:val="009D7E95"/>
    <w:rsid w:val="009E64CB"/>
    <w:rsid w:val="009F3E6B"/>
    <w:rsid w:val="009F412A"/>
    <w:rsid w:val="009F5D36"/>
    <w:rsid w:val="009F6409"/>
    <w:rsid w:val="00A06562"/>
    <w:rsid w:val="00A25B8A"/>
    <w:rsid w:val="00A26C63"/>
    <w:rsid w:val="00A27040"/>
    <w:rsid w:val="00A3754F"/>
    <w:rsid w:val="00A40064"/>
    <w:rsid w:val="00A50F72"/>
    <w:rsid w:val="00A51BA8"/>
    <w:rsid w:val="00A62413"/>
    <w:rsid w:val="00A6660A"/>
    <w:rsid w:val="00A71C17"/>
    <w:rsid w:val="00A72F23"/>
    <w:rsid w:val="00A82CDB"/>
    <w:rsid w:val="00A8633B"/>
    <w:rsid w:val="00A900D1"/>
    <w:rsid w:val="00A9271E"/>
    <w:rsid w:val="00A93245"/>
    <w:rsid w:val="00A951BB"/>
    <w:rsid w:val="00AC1685"/>
    <w:rsid w:val="00AC336C"/>
    <w:rsid w:val="00AC3408"/>
    <w:rsid w:val="00AC55B9"/>
    <w:rsid w:val="00AD0B5B"/>
    <w:rsid w:val="00AE0584"/>
    <w:rsid w:val="00AE2C8C"/>
    <w:rsid w:val="00AE5869"/>
    <w:rsid w:val="00AF33FF"/>
    <w:rsid w:val="00B039A0"/>
    <w:rsid w:val="00B04947"/>
    <w:rsid w:val="00B06371"/>
    <w:rsid w:val="00B1468C"/>
    <w:rsid w:val="00B251A8"/>
    <w:rsid w:val="00B25708"/>
    <w:rsid w:val="00B405B5"/>
    <w:rsid w:val="00B40777"/>
    <w:rsid w:val="00B43188"/>
    <w:rsid w:val="00B474E5"/>
    <w:rsid w:val="00B509B4"/>
    <w:rsid w:val="00B5245C"/>
    <w:rsid w:val="00B6660A"/>
    <w:rsid w:val="00B72C04"/>
    <w:rsid w:val="00B76E3C"/>
    <w:rsid w:val="00B8014D"/>
    <w:rsid w:val="00B85705"/>
    <w:rsid w:val="00B9063E"/>
    <w:rsid w:val="00B90727"/>
    <w:rsid w:val="00BA488A"/>
    <w:rsid w:val="00BB565D"/>
    <w:rsid w:val="00BC1373"/>
    <w:rsid w:val="00BC28CD"/>
    <w:rsid w:val="00BD243F"/>
    <w:rsid w:val="00BD37FB"/>
    <w:rsid w:val="00BE0841"/>
    <w:rsid w:val="00BF294F"/>
    <w:rsid w:val="00C02074"/>
    <w:rsid w:val="00C04B2C"/>
    <w:rsid w:val="00C06053"/>
    <w:rsid w:val="00C1194D"/>
    <w:rsid w:val="00C12E78"/>
    <w:rsid w:val="00C147FA"/>
    <w:rsid w:val="00C1778F"/>
    <w:rsid w:val="00C21B52"/>
    <w:rsid w:val="00C3105B"/>
    <w:rsid w:val="00C3282B"/>
    <w:rsid w:val="00C37864"/>
    <w:rsid w:val="00C45080"/>
    <w:rsid w:val="00C47F94"/>
    <w:rsid w:val="00C54057"/>
    <w:rsid w:val="00C55A8D"/>
    <w:rsid w:val="00C5698C"/>
    <w:rsid w:val="00C62A45"/>
    <w:rsid w:val="00C73940"/>
    <w:rsid w:val="00C803A5"/>
    <w:rsid w:val="00C83BCF"/>
    <w:rsid w:val="00C84E2E"/>
    <w:rsid w:val="00C87E8F"/>
    <w:rsid w:val="00C9454C"/>
    <w:rsid w:val="00CC5A06"/>
    <w:rsid w:val="00CC75D9"/>
    <w:rsid w:val="00CD7AA7"/>
    <w:rsid w:val="00CE0677"/>
    <w:rsid w:val="00CF0757"/>
    <w:rsid w:val="00CF0844"/>
    <w:rsid w:val="00CF155C"/>
    <w:rsid w:val="00CF777C"/>
    <w:rsid w:val="00D2158D"/>
    <w:rsid w:val="00D327CF"/>
    <w:rsid w:val="00D33FFE"/>
    <w:rsid w:val="00D40E0A"/>
    <w:rsid w:val="00D443EC"/>
    <w:rsid w:val="00D66C39"/>
    <w:rsid w:val="00D70F5C"/>
    <w:rsid w:val="00D76BA9"/>
    <w:rsid w:val="00D83E9A"/>
    <w:rsid w:val="00D8569E"/>
    <w:rsid w:val="00D87177"/>
    <w:rsid w:val="00D92D6C"/>
    <w:rsid w:val="00D94CE1"/>
    <w:rsid w:val="00D96EA3"/>
    <w:rsid w:val="00DC4A6A"/>
    <w:rsid w:val="00DC51B9"/>
    <w:rsid w:val="00DE466E"/>
    <w:rsid w:val="00DF08EC"/>
    <w:rsid w:val="00DF0B0D"/>
    <w:rsid w:val="00DF5453"/>
    <w:rsid w:val="00E04737"/>
    <w:rsid w:val="00E1754F"/>
    <w:rsid w:val="00E27286"/>
    <w:rsid w:val="00E27609"/>
    <w:rsid w:val="00E35EDE"/>
    <w:rsid w:val="00E416E5"/>
    <w:rsid w:val="00E430D2"/>
    <w:rsid w:val="00E433A4"/>
    <w:rsid w:val="00E54A70"/>
    <w:rsid w:val="00E7567C"/>
    <w:rsid w:val="00E86F7B"/>
    <w:rsid w:val="00E90A82"/>
    <w:rsid w:val="00E91B09"/>
    <w:rsid w:val="00EA69A1"/>
    <w:rsid w:val="00EB35A6"/>
    <w:rsid w:val="00EB3671"/>
    <w:rsid w:val="00EC1981"/>
    <w:rsid w:val="00EC1C8F"/>
    <w:rsid w:val="00EC6DDB"/>
    <w:rsid w:val="00ED0173"/>
    <w:rsid w:val="00ED2883"/>
    <w:rsid w:val="00EE70DF"/>
    <w:rsid w:val="00EE7FDB"/>
    <w:rsid w:val="00EF1568"/>
    <w:rsid w:val="00F02C2C"/>
    <w:rsid w:val="00F02E5B"/>
    <w:rsid w:val="00F0350A"/>
    <w:rsid w:val="00F11C79"/>
    <w:rsid w:val="00F15DBD"/>
    <w:rsid w:val="00F17D7B"/>
    <w:rsid w:val="00F27E1F"/>
    <w:rsid w:val="00F346D1"/>
    <w:rsid w:val="00F367CD"/>
    <w:rsid w:val="00F4590C"/>
    <w:rsid w:val="00F53F4E"/>
    <w:rsid w:val="00F5564A"/>
    <w:rsid w:val="00F56084"/>
    <w:rsid w:val="00F64CB9"/>
    <w:rsid w:val="00F65780"/>
    <w:rsid w:val="00F8583F"/>
    <w:rsid w:val="00FC62D3"/>
    <w:rsid w:val="00FC763D"/>
    <w:rsid w:val="00FE59A1"/>
    <w:rsid w:val="00FF45CD"/>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newspapers.com/member-ac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21</cp:revision>
  <cp:lastPrinted>2020-02-27T15:44:00Z</cp:lastPrinted>
  <dcterms:created xsi:type="dcterms:W3CDTF">2024-02-02T00:23:00Z</dcterms:created>
  <dcterms:modified xsi:type="dcterms:W3CDTF">2024-04-25T17:44:00Z</dcterms:modified>
</cp:coreProperties>
</file>